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8372" w14:textId="77777777" w:rsidR="004A2516" w:rsidRDefault="004A2516" w:rsidP="00177D76">
      <w:pPr>
        <w:spacing w:after="0"/>
        <w:ind w:right="-144"/>
        <w:rPr>
          <w:rFonts w:ascii="Calibri Light" w:hAnsi="Calibri Light" w:cs="Arial"/>
        </w:rPr>
      </w:pPr>
    </w:p>
    <w:p w14:paraId="01D50F90" w14:textId="77777777" w:rsidR="009345D7" w:rsidRDefault="009345D7" w:rsidP="00177D76">
      <w:pPr>
        <w:spacing w:after="0"/>
        <w:ind w:right="-144"/>
        <w:rPr>
          <w:rFonts w:ascii="Calibri Light" w:hAnsi="Calibri Light" w:cs="Arial"/>
        </w:rPr>
      </w:pPr>
    </w:p>
    <w:p w14:paraId="7990540C" w14:textId="77777777" w:rsidR="009345D7" w:rsidRDefault="009345D7" w:rsidP="00177D76">
      <w:pPr>
        <w:spacing w:after="0"/>
        <w:ind w:right="-144"/>
        <w:rPr>
          <w:rFonts w:ascii="Calibri Light" w:hAnsi="Calibri Light" w:cs="Arial"/>
        </w:rPr>
      </w:pPr>
    </w:p>
    <w:p w14:paraId="4A6E5998" w14:textId="6E187A38" w:rsidR="004A2516" w:rsidRPr="009E791E" w:rsidRDefault="009E791E" w:rsidP="00177D76">
      <w:pPr>
        <w:spacing w:after="0"/>
        <w:ind w:right="-144"/>
        <w:rPr>
          <w:rFonts w:ascii="Calibri Light" w:hAnsi="Calibri Light" w:cs="Arial"/>
          <w:b/>
          <w:bCs/>
          <w:i/>
          <w:iCs/>
        </w:rPr>
      </w:pPr>
      <w:r w:rsidRPr="009E791E">
        <w:rPr>
          <w:rFonts w:ascii="Calibri Light" w:hAnsi="Calibri Light" w:cs="Arial"/>
          <w:b/>
          <w:bCs/>
          <w:i/>
          <w:iCs/>
        </w:rPr>
        <w:t>Konkurs ofert nr 40/2024/SKDJ</w:t>
      </w:r>
    </w:p>
    <w:p w14:paraId="06700A5E" w14:textId="0D8AEC86" w:rsidR="00177D76" w:rsidRDefault="00177D76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="00EB11C2">
        <w:rPr>
          <w:rFonts w:ascii="Calibri Light" w:hAnsi="Calibri Light" w:cs="Arial"/>
        </w:rPr>
        <w:tab/>
      </w:r>
      <w:r w:rsidR="00EB11C2">
        <w:rPr>
          <w:rFonts w:ascii="Calibri Light" w:hAnsi="Calibri Light" w:cs="Arial"/>
        </w:rPr>
        <w:tab/>
      </w:r>
      <w:r w:rsidR="00EB11C2"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 xml:space="preserve">Warszawa, dnia </w:t>
      </w:r>
      <w:r w:rsidR="00595C48">
        <w:rPr>
          <w:rFonts w:ascii="Calibri Light" w:hAnsi="Calibri Light" w:cs="Arial"/>
        </w:rPr>
        <w:t>3</w:t>
      </w:r>
      <w:r w:rsidR="009E791E">
        <w:rPr>
          <w:rFonts w:ascii="Calibri Light" w:hAnsi="Calibri Light" w:cs="Arial"/>
        </w:rPr>
        <w:t>0</w:t>
      </w:r>
      <w:r w:rsidR="00EB11C2">
        <w:rPr>
          <w:rFonts w:ascii="Calibri Light" w:hAnsi="Calibri Light" w:cs="Arial"/>
        </w:rPr>
        <w:t xml:space="preserve"> grudnia</w:t>
      </w:r>
      <w:r w:rsidR="00B17C32">
        <w:rPr>
          <w:rFonts w:ascii="Calibri Light" w:hAnsi="Calibri Light" w:cs="Arial"/>
        </w:rPr>
        <w:t xml:space="preserve"> 2024</w:t>
      </w:r>
      <w:r>
        <w:rPr>
          <w:rFonts w:ascii="Calibri Light" w:hAnsi="Calibri Light" w:cs="Arial"/>
        </w:rPr>
        <w:t xml:space="preserve"> r.</w:t>
      </w:r>
      <w:r>
        <w:rPr>
          <w:rFonts w:ascii="Calibri Light" w:hAnsi="Calibri Light" w:cs="Arial"/>
        </w:rPr>
        <w:tab/>
        <w:t xml:space="preserve">                                                </w:t>
      </w:r>
    </w:p>
    <w:p w14:paraId="2920EA06" w14:textId="77777777" w:rsidR="004A2516" w:rsidRPr="004A2516" w:rsidRDefault="004A2516" w:rsidP="004A2516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14:paraId="6EBEA8D7" w14:textId="77777777" w:rsidR="004A2516" w:rsidRPr="004A2516" w:rsidRDefault="004A2516" w:rsidP="004A251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236036F2" w14:textId="77777777" w:rsidR="004A2516" w:rsidRPr="009345D7" w:rsidRDefault="004A2516" w:rsidP="004A251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3D2898B0" w14:textId="77777777" w:rsidR="004A2516" w:rsidRPr="009345D7" w:rsidRDefault="004A2516" w:rsidP="004A251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9345D7">
        <w:rPr>
          <w:rFonts w:ascii="Cambria" w:eastAsia="Times New Roman" w:hAnsi="Cambria" w:cs="Times New Roman"/>
          <w:b/>
          <w:sz w:val="28"/>
          <w:szCs w:val="28"/>
          <w:lang w:eastAsia="pl-PL"/>
        </w:rPr>
        <w:t>ZAWIADOMIENIE</w:t>
      </w:r>
      <w:r w:rsidR="00595C48" w:rsidRPr="009345D7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</w:p>
    <w:p w14:paraId="5976694F" w14:textId="77777777" w:rsidR="00595C48" w:rsidRPr="004A2516" w:rsidRDefault="00595C48" w:rsidP="004A251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2EB2DF94" w14:textId="77777777" w:rsidR="00595C48" w:rsidRDefault="00595C48" w:rsidP="00595C48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1F380F7A" w14:textId="72473FA3" w:rsidR="00B17C32" w:rsidRPr="009345D7" w:rsidRDefault="00595C48" w:rsidP="009345D7">
      <w:pPr>
        <w:suppressAutoHyphens/>
        <w:spacing w:after="0"/>
        <w:jc w:val="both"/>
        <w:rPr>
          <w:rFonts w:ascii="Calibri Light" w:hAnsi="Calibri Light" w:cs="Calibri Light"/>
          <w:bCs/>
          <w:lang w:eastAsia="pl-PL"/>
        </w:rPr>
      </w:pPr>
      <w:bookmarkStart w:id="0" w:name="_Hlk95731701"/>
      <w:r w:rsidRPr="009345D7">
        <w:rPr>
          <w:rFonts w:ascii="Calibri Light" w:hAnsi="Calibri Light" w:cs="Calibri Light"/>
          <w:bCs/>
          <w:lang w:eastAsia="pl-PL"/>
        </w:rPr>
        <w:t xml:space="preserve">o  rozstrzygnięciu postępowania konkursowego </w:t>
      </w:r>
      <w:r w:rsidR="00B17C32" w:rsidRPr="009345D7">
        <w:rPr>
          <w:rFonts w:ascii="Calibri Light" w:hAnsi="Calibri Light" w:cs="Calibri Light"/>
          <w:bCs/>
          <w:lang w:eastAsia="pl-PL"/>
        </w:rPr>
        <w:t>na świadczenie usług pielęgniarskich polegających na instrumentowaniu do zabiegów operacyjnych przez pielęgniarki w Klinice Ortopedii  i Traumatologii Narządu Ruchu – Blok Operacyjny  w SKDJ UCK WUM (  lokalizacja ul. Lindleya 4) w okresie od 01.0</w:t>
      </w:r>
      <w:r w:rsidR="00EB11C2" w:rsidRPr="009345D7">
        <w:rPr>
          <w:rFonts w:ascii="Calibri Light" w:hAnsi="Calibri Light" w:cs="Calibri Light"/>
          <w:bCs/>
          <w:lang w:eastAsia="pl-PL"/>
        </w:rPr>
        <w:t>1.2025</w:t>
      </w:r>
      <w:r w:rsidR="00B17C32" w:rsidRPr="009345D7">
        <w:rPr>
          <w:rFonts w:ascii="Calibri Light" w:hAnsi="Calibri Light" w:cs="Calibri Light"/>
          <w:bCs/>
          <w:lang w:eastAsia="pl-PL"/>
        </w:rPr>
        <w:t xml:space="preserve"> r. do 31.0</w:t>
      </w:r>
      <w:r w:rsidR="00EB11C2" w:rsidRPr="009345D7">
        <w:rPr>
          <w:rFonts w:ascii="Calibri Light" w:hAnsi="Calibri Light" w:cs="Calibri Light"/>
          <w:bCs/>
          <w:lang w:eastAsia="pl-PL"/>
        </w:rPr>
        <w:t>8</w:t>
      </w:r>
      <w:r w:rsidR="00B17C32" w:rsidRPr="009345D7">
        <w:rPr>
          <w:rFonts w:ascii="Calibri Light" w:hAnsi="Calibri Light" w:cs="Calibri Light"/>
          <w:bCs/>
          <w:lang w:eastAsia="pl-PL"/>
        </w:rPr>
        <w:t>.2025 r.</w:t>
      </w:r>
    </w:p>
    <w:p w14:paraId="44B68593" w14:textId="77777777" w:rsidR="00595C48" w:rsidRPr="009345D7" w:rsidRDefault="00595C48" w:rsidP="009345D7">
      <w:pPr>
        <w:suppressAutoHyphens/>
        <w:spacing w:after="0"/>
        <w:jc w:val="both"/>
        <w:rPr>
          <w:rFonts w:ascii="Calibri Light" w:eastAsia="Times New Roman" w:hAnsi="Calibri Light" w:cs="Calibri Light"/>
          <w:bCs/>
        </w:rPr>
      </w:pPr>
    </w:p>
    <w:bookmarkEnd w:id="0"/>
    <w:p w14:paraId="292F3278" w14:textId="77777777" w:rsidR="001B245F" w:rsidRPr="00EB11C2" w:rsidRDefault="001B245F" w:rsidP="001B245F">
      <w:pPr>
        <w:suppressAutoHyphens/>
        <w:spacing w:after="0"/>
        <w:jc w:val="both"/>
        <w:rPr>
          <w:rFonts w:ascii="Calibri Light" w:hAnsi="Calibri Light" w:cs="Calibri Light"/>
          <w:b/>
        </w:rPr>
      </w:pPr>
    </w:p>
    <w:p w14:paraId="35F388B5" w14:textId="3C15A3E4" w:rsidR="00EB11C2" w:rsidRPr="00EB11C2" w:rsidRDefault="004A2516" w:rsidP="0066456D">
      <w:pPr>
        <w:suppressAutoHyphens/>
        <w:spacing w:after="0"/>
        <w:jc w:val="both"/>
        <w:rPr>
          <w:rFonts w:ascii="Calibri Light" w:eastAsia="Times New Roman" w:hAnsi="Calibri Light" w:cs="Times New Roman"/>
          <w:bCs/>
          <w:lang w:eastAsia="pl-PL"/>
        </w:rPr>
      </w:pPr>
      <w:r w:rsidRPr="00EB11C2">
        <w:rPr>
          <w:rFonts w:ascii="Calibri Light" w:eastAsia="Times New Roman" w:hAnsi="Calibri Light" w:cs="Times New Roman"/>
          <w:lang w:eastAsia="pl-PL"/>
        </w:rPr>
        <w:t>Dyrekcja Uniwersyteckiego  Centrum Klinicznego Warszawskiego Uniwersytetu Medycznego w Warszawie przy ul. Banacha 1a, informuje, że w wyniku przeprowadzonego postępowania konkursowego w trybie konkursu ofert</w:t>
      </w:r>
      <w:r w:rsidR="005C7D37" w:rsidRPr="00EB11C2">
        <w:rPr>
          <w:rFonts w:ascii="Calibri Light" w:hAnsi="Calibri Light" w:cs="Calibri Light"/>
        </w:rPr>
        <w:t xml:space="preserve"> na udzielanie świadczeń zdrowotnych </w:t>
      </w:r>
      <w:r w:rsidR="00595C48" w:rsidRPr="00EB11C2">
        <w:rPr>
          <w:rFonts w:ascii="Calibri Light" w:eastAsia="Times New Roman" w:hAnsi="Calibri Light" w:cs="Calibri Light"/>
        </w:rPr>
        <w:t xml:space="preserve">w zakresie całodobowej opieki pielęgniarskiej polegającej na instrumentowaniu do zabiegów operacyjnych przez pielęgniarki w Klinice Ortopedii  i Traumatologii Narządu Ruchu – Blok Operacyjny </w:t>
      </w:r>
      <w:r w:rsidR="00595C48" w:rsidRPr="00EB11C2">
        <w:rPr>
          <w:rFonts w:ascii="Calibri Light" w:eastAsia="Times New Roman" w:hAnsi="Calibri Light" w:cs="Calibri Light"/>
          <w:bCs/>
        </w:rPr>
        <w:t xml:space="preserve"> </w:t>
      </w:r>
      <w:r w:rsidR="00595C48" w:rsidRPr="00EB11C2">
        <w:rPr>
          <w:rFonts w:ascii="Calibri Light" w:eastAsia="Times New Roman" w:hAnsi="Calibri Light" w:cs="Calibri Light"/>
        </w:rPr>
        <w:t>w SKDJ UCK WUM</w:t>
      </w:r>
      <w:r w:rsidRPr="00EB11C2">
        <w:rPr>
          <w:rFonts w:ascii="Calibri Light" w:eastAsia="Times New Roman" w:hAnsi="Calibri Light" w:cs="Times New Roman"/>
          <w:lang w:eastAsia="pl-PL"/>
        </w:rPr>
        <w:t xml:space="preserve"> </w:t>
      </w:r>
      <w:r w:rsidRPr="00EB11C2">
        <w:rPr>
          <w:rFonts w:ascii="Calibri Light" w:eastAsia="Times New Roman" w:hAnsi="Calibri Light" w:cs="Times New Roman"/>
          <w:bCs/>
          <w:lang w:eastAsia="pl-PL"/>
        </w:rPr>
        <w:t>dokonano wyboru następujących oferentów:</w:t>
      </w:r>
    </w:p>
    <w:p w14:paraId="081A2BF0" w14:textId="77777777" w:rsidR="00EB11C2" w:rsidRPr="00EB11C2" w:rsidRDefault="00EB11C2" w:rsidP="0066456D">
      <w:pPr>
        <w:suppressAutoHyphens/>
        <w:spacing w:after="0"/>
        <w:jc w:val="both"/>
        <w:rPr>
          <w:rFonts w:ascii="Calibri Light" w:eastAsia="Times New Roman" w:hAnsi="Calibri Light" w:cs="Times New Roman"/>
          <w:bCs/>
          <w:lang w:eastAsia="pl-PL"/>
        </w:rPr>
      </w:pPr>
    </w:p>
    <w:p w14:paraId="15736712" w14:textId="77777777" w:rsidR="00EB11C2" w:rsidRPr="00EB11C2" w:rsidRDefault="00EB11C2" w:rsidP="00EB11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 w:rsidRPr="00EB11C2">
        <w:rPr>
          <w:rFonts w:ascii="Calibri Light" w:eastAsia="Times New Roman" w:hAnsi="Calibri Light" w:cs="Calibri Light"/>
          <w:b/>
          <w:lang w:eastAsia="zh-CN"/>
        </w:rPr>
        <w:t>„Agnieszka Chotomska”</w:t>
      </w:r>
    </w:p>
    <w:p w14:paraId="0745E46D" w14:textId="77777777" w:rsidR="00EB11C2" w:rsidRPr="00EB11C2" w:rsidRDefault="00EB11C2" w:rsidP="00EB11C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 w:rsidRPr="00EB11C2">
        <w:rPr>
          <w:rFonts w:ascii="Calibri Light" w:eastAsia="Times New Roman" w:hAnsi="Calibri Light" w:cs="Calibri Light"/>
          <w:b/>
          <w:lang w:eastAsia="zh-CN"/>
        </w:rPr>
        <w:t>„Anna Janowiecka”</w:t>
      </w:r>
    </w:p>
    <w:p w14:paraId="76BA032E" w14:textId="77777777" w:rsidR="00EB11C2" w:rsidRPr="00595C48" w:rsidRDefault="00EB11C2" w:rsidP="0066456D">
      <w:pPr>
        <w:suppressAutoHyphens/>
        <w:spacing w:after="0"/>
        <w:jc w:val="both"/>
        <w:rPr>
          <w:rFonts w:ascii="Calibri Light" w:hAnsi="Calibri Light" w:cs="Calibri Light"/>
        </w:rPr>
      </w:pPr>
    </w:p>
    <w:sectPr w:rsidR="00EB11C2" w:rsidRPr="00595C48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6CD1" w14:textId="77777777" w:rsidR="00AC563B" w:rsidRDefault="00AC563B" w:rsidP="009A6A3C">
      <w:pPr>
        <w:spacing w:after="0" w:line="240" w:lineRule="auto"/>
      </w:pPr>
      <w:r>
        <w:separator/>
      </w:r>
    </w:p>
  </w:endnote>
  <w:endnote w:type="continuationSeparator" w:id="0">
    <w:p w14:paraId="2336B4D2" w14:textId="77777777" w:rsidR="00AC563B" w:rsidRDefault="00AC563B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2F57620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7F106AF9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33E4CCAB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6B8C797C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071D8130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11F1BAB9" w14:textId="511BA44E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 w:rsidR="00EB11C2">
            <w:rPr>
              <w:rFonts w:ascii="Calibri Light" w:hAnsi="Calibri Light" w:cs="Calibri Light"/>
              <w:sz w:val="16"/>
              <w:szCs w:val="16"/>
              <w:lang w:val="en-US"/>
            </w:rPr>
            <w:t>62</w:t>
          </w:r>
        </w:p>
        <w:p w14:paraId="01950C19" w14:textId="30D4B3C1" w:rsidR="0044454E" w:rsidRPr="00C859CE" w:rsidRDefault="0044454E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</w:t>
          </w:r>
        </w:p>
        <w:p w14:paraId="4DFDDA19" w14:textId="2548F647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proofErr w:type="spellStart"/>
          <w:r w:rsidR="00EB11C2">
            <w:rPr>
              <w:rFonts w:ascii="Calibri Light" w:hAnsi="Calibri Light" w:cs="Calibri Light"/>
              <w:sz w:val="16"/>
              <w:szCs w:val="16"/>
              <w:lang w:val="en-US"/>
            </w:rPr>
            <w:t>monika.czasak</w:t>
          </w:r>
          <w:proofErr w:type="spellEnd"/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@uckwum.pl</w:t>
          </w:r>
        </w:p>
        <w:p w14:paraId="1EA4C1B5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31A80CC7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6FF07D6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50DC528A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4657B374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CE8C" w14:textId="77777777" w:rsidR="00AC563B" w:rsidRDefault="00AC563B" w:rsidP="009A6A3C">
      <w:pPr>
        <w:spacing w:after="0" w:line="240" w:lineRule="auto"/>
      </w:pPr>
      <w:r>
        <w:separator/>
      </w:r>
    </w:p>
  </w:footnote>
  <w:footnote w:type="continuationSeparator" w:id="0">
    <w:p w14:paraId="156A8CFC" w14:textId="77777777" w:rsidR="00AC563B" w:rsidRDefault="00AC563B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FA9" w14:textId="77777777" w:rsidR="0044454E" w:rsidRDefault="0044454E">
    <w:pPr>
      <w:pStyle w:val="Nagwek"/>
    </w:pPr>
  </w:p>
  <w:p w14:paraId="28C3F327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56084F63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2D401909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06AD72F4" wp14:editId="471FA294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0F0D2B44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07418C06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8A57E1F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7FE45116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7507B37F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437E0EBD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17DA63EE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CC2"/>
    <w:multiLevelType w:val="hybridMultilevel"/>
    <w:tmpl w:val="9DBA5F7C"/>
    <w:lvl w:ilvl="0" w:tplc="9D1A82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668"/>
    <w:multiLevelType w:val="hybridMultilevel"/>
    <w:tmpl w:val="FFFFFFFF"/>
    <w:lvl w:ilvl="0" w:tplc="C68C99D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DA52D06"/>
    <w:multiLevelType w:val="hybridMultilevel"/>
    <w:tmpl w:val="9DBA5F7C"/>
    <w:lvl w:ilvl="0" w:tplc="9D1A82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CFD40AA"/>
    <w:multiLevelType w:val="hybridMultilevel"/>
    <w:tmpl w:val="9DBA5F7C"/>
    <w:lvl w:ilvl="0" w:tplc="9D1A82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0484043">
    <w:abstractNumId w:val="2"/>
  </w:num>
  <w:num w:numId="2" w16cid:durableId="37246006">
    <w:abstractNumId w:val="9"/>
  </w:num>
  <w:num w:numId="3" w16cid:durableId="1723794031">
    <w:abstractNumId w:val="3"/>
  </w:num>
  <w:num w:numId="4" w16cid:durableId="341131643">
    <w:abstractNumId w:val="11"/>
  </w:num>
  <w:num w:numId="5" w16cid:durableId="1715158659">
    <w:abstractNumId w:val="4"/>
  </w:num>
  <w:num w:numId="6" w16cid:durableId="275142293">
    <w:abstractNumId w:val="7"/>
  </w:num>
  <w:num w:numId="7" w16cid:durableId="1979799822">
    <w:abstractNumId w:val="10"/>
  </w:num>
  <w:num w:numId="8" w16cid:durableId="583880533">
    <w:abstractNumId w:val="6"/>
  </w:num>
  <w:num w:numId="9" w16cid:durableId="879054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6145789">
    <w:abstractNumId w:val="5"/>
  </w:num>
  <w:num w:numId="11" w16cid:durableId="952133560">
    <w:abstractNumId w:val="0"/>
  </w:num>
  <w:num w:numId="12" w16cid:durableId="2011979923">
    <w:abstractNumId w:val="8"/>
  </w:num>
  <w:num w:numId="13" w16cid:durableId="18660140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80731"/>
    <w:rsid w:val="00081B02"/>
    <w:rsid w:val="00082D1A"/>
    <w:rsid w:val="00091118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5C48"/>
    <w:rsid w:val="000E4A26"/>
    <w:rsid w:val="000E773E"/>
    <w:rsid w:val="000F26BE"/>
    <w:rsid w:val="000F312A"/>
    <w:rsid w:val="000F32A3"/>
    <w:rsid w:val="000F66AD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A7967"/>
    <w:rsid w:val="001B01CA"/>
    <w:rsid w:val="001B1F88"/>
    <w:rsid w:val="001B245F"/>
    <w:rsid w:val="001B443F"/>
    <w:rsid w:val="001C1465"/>
    <w:rsid w:val="001C27BC"/>
    <w:rsid w:val="001D069D"/>
    <w:rsid w:val="001D1689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7E8"/>
    <w:rsid w:val="00301505"/>
    <w:rsid w:val="00304724"/>
    <w:rsid w:val="00312EDF"/>
    <w:rsid w:val="00316C20"/>
    <w:rsid w:val="00320CB4"/>
    <w:rsid w:val="00321970"/>
    <w:rsid w:val="0032532D"/>
    <w:rsid w:val="00331AA4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7CDC"/>
    <w:rsid w:val="003C07C7"/>
    <w:rsid w:val="003C47DF"/>
    <w:rsid w:val="003C4B57"/>
    <w:rsid w:val="003C6121"/>
    <w:rsid w:val="003E5B9C"/>
    <w:rsid w:val="003F0081"/>
    <w:rsid w:val="00401F36"/>
    <w:rsid w:val="00412A2A"/>
    <w:rsid w:val="004142C6"/>
    <w:rsid w:val="00425FED"/>
    <w:rsid w:val="004346FC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926"/>
    <w:rsid w:val="00476B58"/>
    <w:rsid w:val="004777EC"/>
    <w:rsid w:val="0049203B"/>
    <w:rsid w:val="004A2516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2061E"/>
    <w:rsid w:val="00525395"/>
    <w:rsid w:val="00525A03"/>
    <w:rsid w:val="00532BF6"/>
    <w:rsid w:val="00533C92"/>
    <w:rsid w:val="005365D8"/>
    <w:rsid w:val="0055081B"/>
    <w:rsid w:val="00557600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5C48"/>
    <w:rsid w:val="00596462"/>
    <w:rsid w:val="005972A9"/>
    <w:rsid w:val="005A1CC3"/>
    <w:rsid w:val="005A5336"/>
    <w:rsid w:val="005B4183"/>
    <w:rsid w:val="005B5094"/>
    <w:rsid w:val="005B7486"/>
    <w:rsid w:val="005C4829"/>
    <w:rsid w:val="005C7D37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454F7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C2EE0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941"/>
    <w:rsid w:val="00815E40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5E78"/>
    <w:rsid w:val="0089713B"/>
    <w:rsid w:val="008B0125"/>
    <w:rsid w:val="008B1FD2"/>
    <w:rsid w:val="008B5134"/>
    <w:rsid w:val="008C75F0"/>
    <w:rsid w:val="008D1566"/>
    <w:rsid w:val="008D7AE8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45D7"/>
    <w:rsid w:val="00937188"/>
    <w:rsid w:val="00937FBB"/>
    <w:rsid w:val="00942803"/>
    <w:rsid w:val="00957CD9"/>
    <w:rsid w:val="0097265B"/>
    <w:rsid w:val="0097724C"/>
    <w:rsid w:val="009852EA"/>
    <w:rsid w:val="00992D34"/>
    <w:rsid w:val="009945D1"/>
    <w:rsid w:val="00994C27"/>
    <w:rsid w:val="009A16DE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9E791E"/>
    <w:rsid w:val="00A03E2C"/>
    <w:rsid w:val="00A2055F"/>
    <w:rsid w:val="00A21DDB"/>
    <w:rsid w:val="00A24ECF"/>
    <w:rsid w:val="00A3282D"/>
    <w:rsid w:val="00A36033"/>
    <w:rsid w:val="00A40241"/>
    <w:rsid w:val="00A42B73"/>
    <w:rsid w:val="00A46310"/>
    <w:rsid w:val="00A51F75"/>
    <w:rsid w:val="00A653BE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E07"/>
    <w:rsid w:val="00AD130C"/>
    <w:rsid w:val="00AD448A"/>
    <w:rsid w:val="00AD7D39"/>
    <w:rsid w:val="00AE4CE3"/>
    <w:rsid w:val="00AE4F92"/>
    <w:rsid w:val="00AF27AD"/>
    <w:rsid w:val="00B02292"/>
    <w:rsid w:val="00B056F6"/>
    <w:rsid w:val="00B10487"/>
    <w:rsid w:val="00B10699"/>
    <w:rsid w:val="00B10F65"/>
    <w:rsid w:val="00B13C70"/>
    <w:rsid w:val="00B141A6"/>
    <w:rsid w:val="00B17C32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859CE"/>
    <w:rsid w:val="00CA32F6"/>
    <w:rsid w:val="00CB1E28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7E17"/>
    <w:rsid w:val="00D11A83"/>
    <w:rsid w:val="00D25A0B"/>
    <w:rsid w:val="00D41911"/>
    <w:rsid w:val="00D43CCF"/>
    <w:rsid w:val="00D5053B"/>
    <w:rsid w:val="00D50894"/>
    <w:rsid w:val="00D538E4"/>
    <w:rsid w:val="00D5490E"/>
    <w:rsid w:val="00D56622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E319A"/>
    <w:rsid w:val="00DE5B23"/>
    <w:rsid w:val="00DE7231"/>
    <w:rsid w:val="00DF3448"/>
    <w:rsid w:val="00DF759A"/>
    <w:rsid w:val="00E017F5"/>
    <w:rsid w:val="00E06B2E"/>
    <w:rsid w:val="00E10E32"/>
    <w:rsid w:val="00E10E75"/>
    <w:rsid w:val="00E14088"/>
    <w:rsid w:val="00E22854"/>
    <w:rsid w:val="00E2725F"/>
    <w:rsid w:val="00E3064E"/>
    <w:rsid w:val="00E37B16"/>
    <w:rsid w:val="00E42A6F"/>
    <w:rsid w:val="00E42E7B"/>
    <w:rsid w:val="00E45B34"/>
    <w:rsid w:val="00E649D0"/>
    <w:rsid w:val="00E72D64"/>
    <w:rsid w:val="00EA155C"/>
    <w:rsid w:val="00EA25DB"/>
    <w:rsid w:val="00EB0CAD"/>
    <w:rsid w:val="00EB11C2"/>
    <w:rsid w:val="00EB5856"/>
    <w:rsid w:val="00EB7EE5"/>
    <w:rsid w:val="00ED4739"/>
    <w:rsid w:val="00ED5967"/>
    <w:rsid w:val="00EE0575"/>
    <w:rsid w:val="00EE197B"/>
    <w:rsid w:val="00EE5291"/>
    <w:rsid w:val="00EF4B77"/>
    <w:rsid w:val="00F047A5"/>
    <w:rsid w:val="00F12266"/>
    <w:rsid w:val="00F24E59"/>
    <w:rsid w:val="00F27361"/>
    <w:rsid w:val="00F3021B"/>
    <w:rsid w:val="00F34FEE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301B"/>
    <w:rsid w:val="00FB476A"/>
    <w:rsid w:val="00FB7253"/>
    <w:rsid w:val="00FD5536"/>
    <w:rsid w:val="00FD6750"/>
    <w:rsid w:val="00FE4CB5"/>
    <w:rsid w:val="00FE58B6"/>
    <w:rsid w:val="00FE5EA5"/>
    <w:rsid w:val="00FE6DBD"/>
    <w:rsid w:val="00FF0E6E"/>
    <w:rsid w:val="00FF171E"/>
    <w:rsid w:val="00FF34A0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946B544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EE0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5C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595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Katarzyna Zielińska</cp:lastModifiedBy>
  <cp:revision>4</cp:revision>
  <cp:lastPrinted>2025-01-13T10:40:00Z</cp:lastPrinted>
  <dcterms:created xsi:type="dcterms:W3CDTF">2025-01-09T14:40:00Z</dcterms:created>
  <dcterms:modified xsi:type="dcterms:W3CDTF">2025-01-13T10:41:00Z</dcterms:modified>
</cp:coreProperties>
</file>